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16C18F04" w:rsidR="00950048" w:rsidRDefault="00AA6A9D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BC519" wp14:editId="1639288C">
                <wp:simplePos x="0" y="0"/>
                <wp:positionH relativeFrom="margin">
                  <wp:posOffset>-635</wp:posOffset>
                </wp:positionH>
                <wp:positionV relativeFrom="paragraph">
                  <wp:posOffset>4572000</wp:posOffset>
                </wp:positionV>
                <wp:extent cx="5591175" cy="54292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542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45824" w14:textId="77777777" w:rsidR="00AA6A9D" w:rsidRDefault="00AA6A9D" w:rsidP="00AA6A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6A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1622AD0" w14:textId="2034A681" w:rsidR="00AA6A9D" w:rsidRPr="00893B31" w:rsidRDefault="00AA6A9D" w:rsidP="00893B31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3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LICENCIADO ADMINISTRACION </w:t>
                            </w:r>
                          </w:p>
                          <w:p w14:paraId="4CE672CC" w14:textId="5650DD0B" w:rsidR="00AA6A9D" w:rsidRPr="00AA6A9D" w:rsidRDefault="00AA6A9D" w:rsidP="00AA6A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3CDF50" w14:textId="449489B5" w:rsidR="00AA6A9D" w:rsidRDefault="00AA6A9D" w:rsidP="00AA6A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73C8DC" w14:textId="21ED6D2D" w:rsidR="00AA6A9D" w:rsidRDefault="00AA6A9D" w:rsidP="00AA6A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82153D" w14:textId="77777777" w:rsidR="00AA6A9D" w:rsidRPr="00AA6A9D" w:rsidRDefault="00AA6A9D" w:rsidP="00AA6A9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E065B6" w14:textId="0E116899" w:rsidR="00AA6A9D" w:rsidRPr="00893B31" w:rsidRDefault="00AA6A9D" w:rsidP="00893B31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3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2016…. SECRETARIO PARTICULAR POR EL CANDIDATO A GOBERNADOR DEL ESTADO DE DURANGO POR EL PRI.</w:t>
                            </w:r>
                          </w:p>
                          <w:p w14:paraId="1A623AC4" w14:textId="77777777" w:rsidR="00AA6A9D" w:rsidRPr="00893B31" w:rsidRDefault="00AA6A9D" w:rsidP="00893B31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3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MZO 2015 – MZO 2016… SECRETARIO MUNICIPAL Y DEL H. AYUNTAMIENTO DE DURANGO.</w:t>
                            </w:r>
                          </w:p>
                          <w:p w14:paraId="395DA0C6" w14:textId="77777777" w:rsidR="00AA6A9D" w:rsidRPr="00893B31" w:rsidRDefault="00AA6A9D" w:rsidP="00893B31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3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NOV 2014 – MZO 2015…. SECRETARIO TECNICO DEL H. AYUNTAMIENTI DE DURANGO.</w:t>
                            </w:r>
                          </w:p>
                          <w:p w14:paraId="5059C6A1" w14:textId="77777777" w:rsidR="00AA6A9D" w:rsidRPr="00893B31" w:rsidRDefault="00AA6A9D" w:rsidP="00893B31">
                            <w:pPr>
                              <w:pStyle w:val="Sinespaciado"/>
                              <w:numPr>
                                <w:ilvl w:val="0"/>
                                <w:numId w:val="25"/>
                              </w:numPr>
                              <w:spacing w:line="27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3B3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AGO 2015 – NOV 2014…. SECRETARIO DE ORGANIZACIÓN DEL COMITÉ DIRECTIVO ESTATAL DEL PRI EN DURANGO. </w:t>
                            </w:r>
                          </w:p>
                          <w:p w14:paraId="2B5FF965" w14:textId="2F5515EA" w:rsidR="00A250BC" w:rsidRPr="00893B31" w:rsidRDefault="00A250BC" w:rsidP="00893B31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.05pt;margin-top:5in;width:440.25pt;height:427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" filled="f" stroked="f" strokeweight=".5pt">
                <v:textbox>
                  <w:txbxContent>
                    <w:p w14:paraId="1EE45824" w14:textId="77777777" w:rsidR="00AA6A9D" w:rsidRDefault="00AA6A9D" w:rsidP="00AA6A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6A9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61622AD0" w14:textId="2034A681" w:rsidR="00AA6A9D" w:rsidRPr="00893B31" w:rsidRDefault="00AA6A9D" w:rsidP="00893B31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3B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LICENCIADO ADMINISTRACION </w:t>
                      </w:r>
                    </w:p>
                    <w:p w14:paraId="4CE672CC" w14:textId="5650DD0B" w:rsidR="00AA6A9D" w:rsidRPr="00AA6A9D" w:rsidRDefault="00AA6A9D" w:rsidP="00AA6A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3CDF50" w14:textId="449489B5" w:rsidR="00AA6A9D" w:rsidRDefault="00AA6A9D" w:rsidP="00AA6A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73C8DC" w14:textId="21ED6D2D" w:rsidR="00AA6A9D" w:rsidRDefault="00AA6A9D" w:rsidP="00AA6A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82153D" w14:textId="77777777" w:rsidR="00AA6A9D" w:rsidRPr="00AA6A9D" w:rsidRDefault="00AA6A9D" w:rsidP="00AA6A9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E065B6" w14:textId="0E116899" w:rsidR="00AA6A9D" w:rsidRPr="00893B31" w:rsidRDefault="00AA6A9D" w:rsidP="00893B31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spacing w:line="27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3B31">
                        <w:rPr>
                          <w:rFonts w:ascii="Arial" w:hAnsi="Arial" w:cs="Arial"/>
                          <w:sz w:val="20"/>
                          <w:szCs w:val="20"/>
                        </w:rPr>
                        <w:t>2016…. SECRETARIO PARTICULAR POR EL CANDIDATO A GOBERNADOR DEL ESTADO DE DURANGO POR EL PRI.</w:t>
                      </w:r>
                    </w:p>
                    <w:p w14:paraId="1A623AC4" w14:textId="77777777" w:rsidR="00AA6A9D" w:rsidRPr="00893B31" w:rsidRDefault="00AA6A9D" w:rsidP="00893B31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spacing w:line="27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3B31">
                        <w:rPr>
                          <w:rFonts w:ascii="Arial" w:hAnsi="Arial" w:cs="Arial"/>
                          <w:sz w:val="20"/>
                          <w:szCs w:val="20"/>
                        </w:rPr>
                        <w:t>MZO 2015 – MZO 2016… SECRETARIO MUNICIPAL Y DEL H. AYUNTAMIENTO DE DURANGO.</w:t>
                      </w:r>
                    </w:p>
                    <w:p w14:paraId="395DA0C6" w14:textId="77777777" w:rsidR="00AA6A9D" w:rsidRPr="00893B31" w:rsidRDefault="00AA6A9D" w:rsidP="00893B31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spacing w:line="27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3B31">
                        <w:rPr>
                          <w:rFonts w:ascii="Arial" w:hAnsi="Arial" w:cs="Arial"/>
                          <w:sz w:val="20"/>
                          <w:szCs w:val="20"/>
                        </w:rPr>
                        <w:t>NOV 2014 – MZO 2015…. SECRETARIO TECNICO DEL H. AYUNTAMIENTI DE DURANGO.</w:t>
                      </w:r>
                    </w:p>
                    <w:p w14:paraId="5059C6A1" w14:textId="77777777" w:rsidR="00AA6A9D" w:rsidRPr="00893B31" w:rsidRDefault="00AA6A9D" w:rsidP="00893B31">
                      <w:pPr>
                        <w:pStyle w:val="Sinespaciado"/>
                        <w:numPr>
                          <w:ilvl w:val="0"/>
                          <w:numId w:val="25"/>
                        </w:numPr>
                        <w:spacing w:line="27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3B3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AGO 2015 – NOV 2014…. SECRETARIO DE ORGANIZACIÓN DEL COMITÉ DIRECTIVO ESTATAL DEL PRI EN DURANGO. </w:t>
                      </w:r>
                    </w:p>
                    <w:p w14:paraId="2B5FF965" w14:textId="2F5515EA" w:rsidR="00A250BC" w:rsidRPr="00893B31" w:rsidRDefault="00A250BC" w:rsidP="00893B31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38439A2" wp14:editId="1016B0CB">
                <wp:simplePos x="0" y="0"/>
                <wp:positionH relativeFrom="margin">
                  <wp:align>right</wp:align>
                </wp:positionH>
                <wp:positionV relativeFrom="paragraph">
                  <wp:posOffset>1533525</wp:posOffset>
                </wp:positionV>
                <wp:extent cx="5772150" cy="20383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EBED" w14:textId="2F47C30C" w:rsidR="00AA6A9D" w:rsidRPr="00AA6A9D" w:rsidRDefault="00AA6A9D" w:rsidP="00AA6A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AA6A9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ERNESTO ABEL ALANIS HERRERA</w:t>
                            </w:r>
                          </w:p>
                          <w:bookmarkEnd w:id="0"/>
                          <w:p w14:paraId="32576DB5" w14:textId="0707BFEE" w:rsidR="0060427F" w:rsidRPr="00AA6A9D" w:rsidRDefault="00AA6A9D" w:rsidP="00AA6A9D">
                            <w:pPr>
                              <w:pStyle w:val="Sinespaciad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AA6A9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SECRETARIO AUXILIAR DE LA JUNTA DE GOBIERNO Y COORDINACION POLITICA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39A2" id="Cuadro de texto 4" o:spid="_x0000_s1027" type="#_x0000_t202" style="position:absolute;left:0;text-align:left;margin-left:403.3pt;margin-top:120.75pt;width:454.5pt;height:160.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" filled="f" stroked="f" strokeweight=".5pt">
                <v:textbox>
                  <w:txbxContent>
                    <w:p w14:paraId="6254EBED" w14:textId="2F47C30C" w:rsidR="00AA6A9D" w:rsidRPr="00AA6A9D" w:rsidRDefault="00AA6A9D" w:rsidP="00AA6A9D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AA6A9D">
                        <w:rPr>
                          <w:rFonts w:ascii="Arial" w:hAnsi="Arial" w:cs="Arial"/>
                          <w:sz w:val="40"/>
                          <w:szCs w:val="40"/>
                        </w:rPr>
                        <w:t>ERNESTO ABEL ALANIS HERRERA</w:t>
                      </w:r>
                    </w:p>
                    <w:bookmarkEnd w:id="1"/>
                    <w:p w14:paraId="32576DB5" w14:textId="0707BFEE" w:rsidR="0060427F" w:rsidRPr="00AA6A9D" w:rsidRDefault="00AA6A9D" w:rsidP="00AA6A9D">
                      <w:pPr>
                        <w:pStyle w:val="Sinespaciad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AA6A9D">
                        <w:rPr>
                          <w:rFonts w:ascii="Arial" w:hAnsi="Arial" w:cs="Arial"/>
                          <w:sz w:val="32"/>
                          <w:szCs w:val="32"/>
                        </w:rPr>
                        <w:t>SECRETARIO AUXILIAR DE LA JUNTA DE GOBIERNO Y COORDINACION POLITICA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18816" behindDoc="0" locked="0" layoutInCell="1" allowOverlap="0" wp14:anchorId="4095DED2" wp14:editId="2A4C25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05B4"/>
    <w:multiLevelType w:val="hybridMultilevel"/>
    <w:tmpl w:val="D4DEDE5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71A4"/>
    <w:multiLevelType w:val="hybridMultilevel"/>
    <w:tmpl w:val="010A46D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116C3"/>
    <w:multiLevelType w:val="hybridMultilevel"/>
    <w:tmpl w:val="D128A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6851E4A"/>
    <w:multiLevelType w:val="hybridMultilevel"/>
    <w:tmpl w:val="8C7C04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B2542"/>
    <w:multiLevelType w:val="hybridMultilevel"/>
    <w:tmpl w:val="196CA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46D95"/>
    <w:multiLevelType w:val="hybridMultilevel"/>
    <w:tmpl w:val="9AF66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7"/>
  </w:num>
  <w:num w:numId="5">
    <w:abstractNumId w:val="1"/>
  </w:num>
  <w:num w:numId="6">
    <w:abstractNumId w:val="20"/>
  </w:num>
  <w:num w:numId="7">
    <w:abstractNumId w:val="8"/>
  </w:num>
  <w:num w:numId="8">
    <w:abstractNumId w:val="13"/>
  </w:num>
  <w:num w:numId="9">
    <w:abstractNumId w:val="4"/>
  </w:num>
  <w:num w:numId="10">
    <w:abstractNumId w:val="2"/>
  </w:num>
  <w:num w:numId="11">
    <w:abstractNumId w:val="24"/>
  </w:num>
  <w:num w:numId="12">
    <w:abstractNumId w:val="17"/>
  </w:num>
  <w:num w:numId="13">
    <w:abstractNumId w:val="21"/>
  </w:num>
  <w:num w:numId="14">
    <w:abstractNumId w:val="6"/>
  </w:num>
  <w:num w:numId="15">
    <w:abstractNumId w:val="12"/>
  </w:num>
  <w:num w:numId="16">
    <w:abstractNumId w:val="9"/>
  </w:num>
  <w:num w:numId="17">
    <w:abstractNumId w:val="15"/>
  </w:num>
  <w:num w:numId="18">
    <w:abstractNumId w:val="18"/>
  </w:num>
  <w:num w:numId="19">
    <w:abstractNumId w:val="5"/>
  </w:num>
  <w:num w:numId="20">
    <w:abstractNumId w:val="11"/>
  </w:num>
  <w:num w:numId="21">
    <w:abstractNumId w:val="22"/>
  </w:num>
  <w:num w:numId="22">
    <w:abstractNumId w:val="23"/>
  </w:num>
  <w:num w:numId="23">
    <w:abstractNumId w:val="3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51FE9"/>
    <w:rsid w:val="00062CA4"/>
    <w:rsid w:val="000A586E"/>
    <w:rsid w:val="000D509E"/>
    <w:rsid w:val="000F08B5"/>
    <w:rsid w:val="002376DC"/>
    <w:rsid w:val="002412ED"/>
    <w:rsid w:val="00252F6C"/>
    <w:rsid w:val="00255944"/>
    <w:rsid w:val="00312616"/>
    <w:rsid w:val="003E0CA3"/>
    <w:rsid w:val="0041675C"/>
    <w:rsid w:val="00546FEB"/>
    <w:rsid w:val="005A0BDF"/>
    <w:rsid w:val="0060427F"/>
    <w:rsid w:val="006E306D"/>
    <w:rsid w:val="00704C23"/>
    <w:rsid w:val="00766929"/>
    <w:rsid w:val="007C7777"/>
    <w:rsid w:val="007F27BB"/>
    <w:rsid w:val="00852898"/>
    <w:rsid w:val="008920CE"/>
    <w:rsid w:val="00893B31"/>
    <w:rsid w:val="00950048"/>
    <w:rsid w:val="009653DB"/>
    <w:rsid w:val="0097475A"/>
    <w:rsid w:val="00982BD3"/>
    <w:rsid w:val="009D32B4"/>
    <w:rsid w:val="00A06FA9"/>
    <w:rsid w:val="00A250BC"/>
    <w:rsid w:val="00AA6A9D"/>
    <w:rsid w:val="00AB2EEF"/>
    <w:rsid w:val="00C52961"/>
    <w:rsid w:val="00CB6C55"/>
    <w:rsid w:val="00D07D51"/>
    <w:rsid w:val="00DB139F"/>
    <w:rsid w:val="00DC78DA"/>
    <w:rsid w:val="00E1656F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2020-10-14T17:06:00Z</dcterms:created>
  <dcterms:modified xsi:type="dcterms:W3CDTF">2020-10-14T17:06:00Z</dcterms:modified>
</cp:coreProperties>
</file>